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A1" w:rsidRPr="00C32856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F63EA1" w:rsidRPr="003D37D4" w:rsidRDefault="00F63EA1" w:rsidP="00C3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37D4">
        <w:rPr>
          <w:rFonts w:ascii="Courier New" w:eastAsia="Times New Roman" w:hAnsi="Courier New" w:cs="Courier New"/>
          <w:sz w:val="20"/>
          <w:szCs w:val="20"/>
          <w:lang w:eastAsia="ru-RU"/>
        </w:rPr>
        <w:t>о материально-техническом обеспечении образовательной деятельности</w:t>
      </w:r>
      <w:r w:rsidR="00C328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D37D4">
        <w:rPr>
          <w:rFonts w:ascii="Courier New" w:eastAsia="Times New Roman" w:hAnsi="Courier New" w:cs="Courier New"/>
          <w:sz w:val="20"/>
          <w:szCs w:val="20"/>
          <w:lang w:eastAsia="ru-RU"/>
        </w:rPr>
        <w:t>по образовательным программам</w:t>
      </w:r>
    </w:p>
    <w:p w:rsidR="00F63EA1" w:rsidRDefault="00F63EA1" w:rsidP="00C3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proofErr w:type="gramStart"/>
      <w:r w:rsidRPr="00F6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F63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 школа искусств»  г. Сосногорск</w:t>
      </w:r>
    </w:p>
    <w:p w:rsidR="00F74189" w:rsidRPr="00C32856" w:rsidRDefault="00F74189" w:rsidP="00C3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63EA1" w:rsidRPr="004552D9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Par1421"/>
      <w:bookmarkEnd w:id="0"/>
      <w:r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Обеспечение образовательной деятельности в каждом </w:t>
      </w:r>
      <w:proofErr w:type="gramStart"/>
      <w:r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мест</w:t>
      </w:r>
      <w:r w:rsidR="00C32856"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C32856"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образовательной деятельности зданиями, строениями,</w:t>
      </w:r>
      <w:r w:rsidR="00C32856"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сооружениями, помещениями и территориями</w:t>
      </w:r>
      <w:r w:rsidR="0045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45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272"/>
        <w:gridCol w:w="2388"/>
        <w:gridCol w:w="1102"/>
        <w:gridCol w:w="1474"/>
        <w:gridCol w:w="1459"/>
        <w:gridCol w:w="1656"/>
        <w:gridCol w:w="1469"/>
        <w:gridCol w:w="1661"/>
        <w:gridCol w:w="1642"/>
      </w:tblGrid>
      <w:tr w:rsidR="00F63EA1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объекта недвижимости, код ОКАТО, код ОКТМО по месту нахождения объекта недвижимости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32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F63EA1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5576B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C32856" w:rsidRDefault="0035576B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C32856" w:rsidRDefault="0035576B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169500, Респ</w:t>
            </w:r>
            <w:r w:rsid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ублика Коми, г. Сосногорск,</w:t>
            </w:r>
            <w:r w:rsidR="00F03F39"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Сосновский </w:t>
            </w: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переулок, д.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64" w:rsidRDefault="00F74189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Основная база </w:t>
            </w:r>
          </w:p>
          <w:p w:rsidR="009C2264" w:rsidRDefault="000A1958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ДО «ДШИ» </w:t>
            </w:r>
          </w:p>
          <w:p w:rsidR="0035576B" w:rsidRPr="009C2264" w:rsidRDefault="000A1958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Сосногорск</w:t>
            </w:r>
          </w:p>
          <w:p w:rsidR="00BC3512" w:rsidRPr="00BC3512" w:rsidRDefault="00FA46EA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классы - 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 кабинетов (</w:t>
            </w:r>
            <w:r w:rsidR="00F74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362,2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BC3512" w:rsidRPr="00BC3512" w:rsidRDefault="00100491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 ы художественных дисциплин –</w:t>
            </w:r>
            <w:r w:rsidR="00BC3512"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 </w:t>
            </w:r>
            <w:r w:rsidR="00BC3512"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(99,9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="00BC3512"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FA46EA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ы   народных дисциплин – 5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="001004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C3512" w:rsidRP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фортепиано 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BC3512" w:rsidRP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теоретических дисциплин 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(56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хоровой 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100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="00FA4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BC3512" w:rsidRPr="00BC3512" w:rsidRDefault="00FA46EA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Учебно-вспомогательные помещения –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кабинетов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147,2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концертный зал -1 </w:t>
            </w:r>
            <w:r w:rsidR="00FA4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(78,0 </w:t>
            </w:r>
            <w:r w:rsidR="00FA46EA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FA4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  <w:p w:rsidR="00FA46EA" w:rsidRPr="00BC3512" w:rsidRDefault="00FA46EA" w:rsidP="00FA4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-библиотека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4000 </w:t>
            </w:r>
            <w:proofErr w:type="gramStart"/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>экзем.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завуч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170F" w:rsidRPr="00BC3512" w:rsidRDefault="00D0170F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помещение для </w:t>
            </w:r>
            <w:proofErr w:type="gramStart"/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хранения  </w:t>
            </w:r>
            <w:proofErr w:type="spellStart"/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натюрмортно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-методического фонда –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(12,9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-помещение для </w:t>
            </w:r>
            <w:proofErr w:type="gramStart"/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хранения 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музыкального</w:t>
            </w:r>
            <w:proofErr w:type="gramEnd"/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инструмента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 </w:t>
            </w:r>
            <w:r w:rsidR="00D01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(15,7 </w:t>
            </w:r>
            <w:r w:rsidR="00E5048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170F" w:rsidRDefault="00D0170F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кабинет рабочего по комплексному обслуживанию и ремонту зданий – 1 шт. (12,8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0170F" w:rsidRDefault="00D0170F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гардероб для персонала – 1 шт. (1,97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170F" w:rsidRDefault="00D0170F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кладовая для хранения моющих чистящих принадлежностей – 1 шт. (1,97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170F" w:rsidRPr="00D0170F" w:rsidRDefault="00D0170F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1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Административные помещения – 3 шт. (41,0 м²)</w:t>
            </w:r>
          </w:p>
          <w:p w:rsidR="00D0170F" w:rsidRDefault="00D0170F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-кабинет директора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шт. 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(16,4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зам.</w:t>
            </w:r>
            <w:r w:rsidR="006F1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по АХР, секретарь учебной частью – 1 шт. (8,0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учительская – 1 шт. (16,6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088A" w:rsidRP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Санитарно-гигиенические помещения – 3 шт. (16,8 м²)</w:t>
            </w:r>
          </w:p>
          <w:p w:rsid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туалет для персонала 1 шт. (6,9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туалеты для обучающихся на 1 2 этажах – 2 шт. (9,9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D088A" w:rsidRPr="00130F75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Помещения общего </w:t>
            </w:r>
            <w:proofErr w:type="gramStart"/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пользования  -</w:t>
            </w:r>
            <w:proofErr w:type="gramEnd"/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шт. (197,0 м²)</w:t>
            </w:r>
          </w:p>
          <w:p w:rsidR="007D088A" w:rsidRDefault="007D088A" w:rsidP="00D01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лестница – 1 шт. (75,7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3512" w:rsidRPr="00C32856" w:rsidRDefault="007D088A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Коридор 1 и 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этажей</w:t>
            </w:r>
            <w:r w:rsidR="00130F75">
              <w:rPr>
                <w:rFonts w:ascii="Times New Roman" w:eastAsia="Times New Roman" w:hAnsi="Times New Roman" w:cs="Times New Roman"/>
                <w:sz w:val="20"/>
                <w:szCs w:val="20"/>
              </w:rPr>
              <w:t>,  гардероб</w:t>
            </w:r>
            <w:proofErr w:type="gramEnd"/>
            <w:r w:rsidR="00130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обучающихся  и посетителей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30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холл, входной тамбур – 6 шт. (121,3 </w:t>
            </w:r>
            <w:r w:rsidR="00130F75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="00130F75" w:rsidRPr="00BC35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C32856" w:rsidRDefault="0035576B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35576B" w:rsidRDefault="0035576B" w:rsidP="00F74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</w:t>
            </w:r>
            <w:r w:rsid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</w:t>
            </w:r>
            <w:proofErr w:type="gramEnd"/>
            <w:r w:rsid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муниципального района "Сосногорск"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  <w:r w:rsid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C5620" w:rsidRPr="006C5620" w:rsidRDefault="006C5620" w:rsidP="006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</w:t>
            </w: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6C5620" w:rsidRPr="00C32856" w:rsidRDefault="006C5620" w:rsidP="006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Default="000A1958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11:19:0801020:307</w:t>
            </w:r>
          </w:p>
          <w:p w:rsidR="004552D9" w:rsidRDefault="004552D9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87422000000</w:t>
            </w:r>
          </w:p>
          <w:p w:rsidR="004552D9" w:rsidRPr="00C32856" w:rsidRDefault="004552D9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87626122001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Default="000A1958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11-11-19/003/2009-280 от 28.05.2009</w:t>
            </w:r>
          </w:p>
          <w:p w:rsidR="00703F4C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ЕГРН от 08.06.2017 г. № 11/477/001/2017-666;</w:t>
            </w:r>
          </w:p>
          <w:p w:rsidR="00703F4C" w:rsidRPr="0035576B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</w:t>
            </w: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государственной регистрации права </w:t>
            </w:r>
          </w:p>
          <w:p w:rsidR="00703F4C" w:rsidRPr="0035576B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серии 11АА </w:t>
            </w:r>
          </w:p>
          <w:p w:rsidR="00703F4C" w:rsidRPr="0035576B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>№ 961665</w:t>
            </w:r>
          </w:p>
          <w:p w:rsidR="00703F4C" w:rsidRPr="0035576B" w:rsidRDefault="00703F4C" w:rsidP="00703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09 апреля 2013 г.</w:t>
            </w:r>
          </w:p>
          <w:p w:rsidR="00703F4C" w:rsidRPr="00C32856" w:rsidRDefault="00703F4C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C32856" w:rsidRDefault="00A018D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Санитарно-эпидемиологическое заключение </w:t>
            </w:r>
            <w:r w:rsidR="000A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11.96.01.000.М.000023.10.16 от 27.10.2016 Федеральная служба по надзору в сфере </w:t>
            </w:r>
            <w:r w:rsidR="000A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прав потребителя и благополучия человека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76B" w:rsidRPr="00C32856" w:rsidRDefault="00A018D2" w:rsidP="00A0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о соответствии (несоответствии) объекта защиты требованиям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 </w:t>
            </w:r>
            <w:r w:rsidR="000A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End"/>
            <w:r w:rsidR="000A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 от 04.12.2017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надзорной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 и профилактической работы Главного управления МЧС России по Республики Коми</w:t>
            </w:r>
          </w:p>
        </w:tc>
      </w:tr>
      <w:tr w:rsidR="00BC3512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35576B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 w:rsid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362,2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  <w:p w:rsidR="00BC3512" w:rsidRPr="00BC3512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Вспомогательная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402,0 </w:t>
            </w:r>
            <w:r w:rsidR="00BC3512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35576B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35576B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35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A0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F39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169500,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 г. Сосногорск, ул. Советская, д.32, корпус 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264" w:rsidRPr="009C2264" w:rsidRDefault="009C2264" w:rsidP="009C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</w:t>
            </w:r>
          </w:p>
          <w:p w:rsidR="009C2264" w:rsidRPr="009C2264" w:rsidRDefault="009C2264" w:rsidP="009C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ДО «ДШИ» </w:t>
            </w:r>
          </w:p>
          <w:p w:rsidR="009C2264" w:rsidRPr="009C2264" w:rsidRDefault="009C2264" w:rsidP="009C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Сосногорск</w:t>
            </w:r>
          </w:p>
          <w:p w:rsidR="009C2264" w:rsidRPr="00BC3512" w:rsidRDefault="009C2264" w:rsidP="009C2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классы -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кабинетов (1</w:t>
            </w:r>
            <w:r w:rsidR="00E67D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  <w:p w:rsidR="009C2264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фортепиано – 2 шт.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  <w:r w:rsidR="009C2264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="009C2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  <w:p w:rsidR="00E50485" w:rsidRPr="009C2264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класс теоретических 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дисциплин - 1 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(16,5 </w:t>
            </w:r>
            <w:r w:rsidR="009C2264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C2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0485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C2264"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зал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  <w:r w:rsidR="00E67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E67D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67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C2264" w:rsidRP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м²</w:t>
            </w:r>
            <w:r w:rsidR="009C226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67D84" w:rsidRDefault="00E67D84" w:rsidP="00E6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Санитарно-гигиенические помещения –</w:t>
            </w:r>
            <w:r w:rsidR="00221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шт. (</w:t>
            </w:r>
            <w:r w:rsidR="00221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44,3</w:t>
            </w: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м²)</w:t>
            </w:r>
          </w:p>
          <w:p w:rsidR="00E67D84" w:rsidRPr="00C112E8" w:rsidRDefault="00E67D84" w:rsidP="00E6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раздевалки для девочек и мальчиков -2 шт. (30,2 м²)</w:t>
            </w:r>
          </w:p>
          <w:p w:rsidR="00E67D84" w:rsidRDefault="00E67D84" w:rsidP="00E6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>- туалет для девочек и мальчиков – 2 шт. (14,1 м²)</w:t>
            </w:r>
          </w:p>
          <w:p w:rsidR="002214DF" w:rsidRPr="00C112E8" w:rsidRDefault="002214DF" w:rsidP="00E6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Помеще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ния общего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пользования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шт.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19,5</w:t>
            </w:r>
            <w:r w:rsidRPr="00130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м²)</w:t>
            </w:r>
          </w:p>
          <w:p w:rsidR="00E50485" w:rsidRPr="00E67D84" w:rsidRDefault="00E67D84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>- гардероб – 1 шт. (19,5 м²)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6C5620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 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санитарно-эпидемиологическому заключению № 11.96.01.000.М.000023.10.16 от 27.10.2016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Федеральная служба по надзору в сфере защиты прав потребителя и благополучия человека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о соответствии (несоответствии) объекта защиты требованиям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245 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Управление надзорной деятельности  и профилактической работы Главного управления МЧС России по Республики</w:t>
            </w:r>
          </w:p>
        </w:tc>
      </w:tr>
      <w:tr w:rsidR="00BC3512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35576B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E8" w:rsidRPr="00BC3512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150,0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  <w:p w:rsidR="00BC3512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Вспомогательная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63,8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F03F39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512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169500, Республика Коми, г. Сосногорск,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40 лет Октября, д. 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E8" w:rsidRPr="009C2264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Отделение </w:t>
            </w:r>
          </w:p>
          <w:p w:rsidR="00C112E8" w:rsidRPr="009C2264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МБУ ДО «ДШИ» </w:t>
            </w:r>
          </w:p>
          <w:p w:rsidR="00C112E8" w:rsidRPr="009C2264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2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Сосногорск</w:t>
            </w:r>
          </w:p>
          <w:p w:rsidR="00C112E8" w:rsidRPr="00BC3512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классы -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кабинетов (150,0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  <w:p w:rsidR="00E50485" w:rsidRPr="00E50485" w:rsidRDefault="00C112E8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E50485"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изобразительного искусства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E50485"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  <w:r w:rsidR="00E50485"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101,9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="00E50485"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50485" w:rsidRPr="00E50485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класс теоретических дисциплин </w:t>
            </w:r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 (21,5</w:t>
            </w: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12E8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C1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112E8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Санитарно-гигиенические помещения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шт.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20,0 </w:t>
            </w:r>
            <w:r w:rsidRPr="007D0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м²)</w:t>
            </w:r>
          </w:p>
          <w:p w:rsidR="00E50485" w:rsidRPr="00E50485" w:rsidRDefault="00E50485" w:rsidP="00E5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туалет </w:t>
            </w:r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девочек и </w:t>
            </w:r>
            <w:proofErr w:type="gramStart"/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мальчиков </w:t>
            </w: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  <w:r w:rsidRPr="00E50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1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</w:t>
            </w:r>
            <w:r w:rsidR="00C112E8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C1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6C5620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 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 </w:t>
            </w:r>
            <w:r w:rsidR="00BC3512" w:rsidRP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санитарно-эпидемиологическому заключению № 11.96.01.000.М.000023.10.16 от 27.10.2016 Федеральная служба по надзору в сфере защиты прав потребителя и благополучия человека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 соответствии (несоответствии) объекта защиты требованиям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246 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Управление надзорной деятельности  и профилактической работы Главного </w:t>
            </w:r>
            <w:r w:rsidRPr="00A01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МЧС России по Республики</w:t>
            </w:r>
          </w:p>
        </w:tc>
      </w:tr>
      <w:tr w:rsidR="00BC3512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C32856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35576B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E8" w:rsidRPr="00BC3512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123,4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  <w:p w:rsidR="00BC3512" w:rsidRPr="00E50485" w:rsidRDefault="00C112E8" w:rsidP="00C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Вспомогательная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20,0 </w:t>
            </w:r>
            <w:r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F03F39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Default="00BC3512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3F39" w:rsidRPr="003D37D4" w:rsidTr="00A37004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r w:rsidR="00C112E8" w:rsidRPr="00BC35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C112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²)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512" w:rsidRPr="00E50485" w:rsidRDefault="00C112E8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Учебная </w:t>
            </w:r>
            <w:r w:rsidR="00221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BC3512" w:rsidRP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1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635,6 </w:t>
            </w:r>
            <w:r w:rsidR="00BC3512" w:rsidRP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м²</w:t>
            </w:r>
          </w:p>
          <w:p w:rsidR="00BC3512" w:rsidRPr="00E50485" w:rsidRDefault="002214DF" w:rsidP="00BC3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Вспомогательная – 485,8</w:t>
            </w:r>
            <w:r w:rsidR="00BC3512" w:rsidRP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м²</w:t>
            </w:r>
          </w:p>
          <w:p w:rsidR="00F03F39" w:rsidRPr="00E50485" w:rsidRDefault="00BC3512" w:rsidP="00221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  <w:r w:rsidR="002214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1121,4</w:t>
            </w:r>
            <w:r w:rsidRPr="00E504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03F39" w:rsidRPr="00C32856" w:rsidRDefault="00F03F39" w:rsidP="00F0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F63EA1" w:rsidRPr="003D37D4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7004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486"/>
      <w:bookmarkEnd w:id="1"/>
      <w:r w:rsidRPr="00C3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A37004" w:rsidRDefault="00A3700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A1" w:rsidRPr="00A37004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Обеспечение образовательной деятельности помещением с соответствующими условиями для работы медицинских работников </w:t>
      </w:r>
    </w:p>
    <w:p w:rsidR="00F63EA1" w:rsidRPr="00A37004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73"/>
        <w:gridCol w:w="2042"/>
        <w:gridCol w:w="1701"/>
        <w:gridCol w:w="1843"/>
        <w:gridCol w:w="2410"/>
        <w:gridCol w:w="1843"/>
        <w:gridCol w:w="2268"/>
      </w:tblGrid>
      <w:tr w:rsidR="00F63EA1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 подтверждающие наличие условий для охраны здоровья обучающихся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помещений с указанием площади </w:t>
            </w:r>
          </w:p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(или условный) номер объекта недвижимости, код ОКАТО, код ОКТМО по месту нахождения объекта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Номер(а) записи регистрации в Едином государственном реестре прав на недвижимое имущество и сделок с ним</w:t>
            </w:r>
          </w:p>
        </w:tc>
      </w:tr>
      <w:tr w:rsidR="00F63EA1" w:rsidRPr="00C32856" w:rsidTr="00F90490">
        <w:trPr>
          <w:trHeight w:val="2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63EA1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FAD" w:rsidRPr="00C32856" w:rsidRDefault="00F63EA1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Помещение(я) с соответствующими условиями для работы медицинских работников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111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C32856" w:rsidRDefault="00C51111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D75FAD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 медицинского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 обучающихся  и работников: </w:t>
            </w:r>
          </w:p>
          <w:p w:rsidR="00C51111" w:rsidRP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база </w:t>
            </w:r>
          </w:p>
          <w:p w:rsid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МБУ ДО "ДШИ" </w:t>
            </w:r>
          </w:p>
          <w:p w:rsidR="00C51111" w:rsidRPr="00D75FAD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Сосногорск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D75FAD" w:rsidRDefault="00C51111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2B4E"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="00E22B4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22B4E"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д.1</w:t>
            </w:r>
          </w:p>
          <w:p w:rsidR="00C51111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укомплектовано медицинской аптечкой</w:t>
            </w:r>
            <w:r w:rsidR="00C51111"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оказания доврачебной помощи, имеется </w:t>
            </w:r>
            <w:r w:rsid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холле, </w:t>
            </w:r>
            <w:r w:rsidR="00C51111"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свободный доступ к телефону</w:t>
            </w:r>
            <w:r w:rsid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вахте</w:t>
            </w:r>
            <w:r w:rsidR="00C51111"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C51111" w:rsidRPr="00D75FAD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D75FAD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 имуществом</w:t>
            </w:r>
            <w:proofErr w:type="gramEnd"/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муниципального района "Сосногорск»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от 23.03.2009 №200 о закреплении имущества на праве оперативного пользования</w:t>
            </w:r>
          </w:p>
          <w:p w:rsidR="00C51111" w:rsidRPr="00C51111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C51111" w:rsidRPr="00D75FAD" w:rsidRDefault="00C51111" w:rsidP="00C511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Default="00C51111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11-11—19/0032009-280</w:t>
            </w:r>
          </w:p>
          <w:p w:rsidR="004552D9" w:rsidRDefault="004552D9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87422000000</w:t>
            </w:r>
          </w:p>
          <w:p w:rsidR="004552D9" w:rsidRPr="00D75FAD" w:rsidRDefault="004552D9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87626122001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111" w:rsidRPr="00D75FAD" w:rsidRDefault="00C51111" w:rsidP="00C5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11-11-19/003/2009-281</w:t>
            </w:r>
          </w:p>
        </w:tc>
      </w:tr>
      <w:tr w:rsidR="00EC276D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медицинского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 обучающихся  и работников: </w:t>
            </w:r>
          </w:p>
          <w:p w:rsidR="00EC276D" w:rsidRPr="00C51111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Отделение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76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МБУ ДО "ДШИ" 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Сосногорск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Коми,</w:t>
            </w:r>
          </w:p>
          <w:p w:rsidR="00EC276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Сосногорск,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Советская,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корпус 1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укомплектовано медицинской аптечкой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оказания доврачебной помощи, имеется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кабинете №36, 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свободный доступ к телефону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вахте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 </w:t>
            </w: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 </w:t>
            </w:r>
            <w:r w:rsidRP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безвозмездного пользования (ссуды)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имуществом от 02.09.2019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76D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для  медицинского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обслуживания  обучающихся  и работников: </w:t>
            </w:r>
          </w:p>
          <w:p w:rsidR="00EC276D" w:rsidRPr="00C51111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Отделение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276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МБУ ДО "ДШИ" 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Сосногорск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EC276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Сосногорск,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лет Октября,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укомплектовано медицинской аптечкой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оказания доврачебной помощи, имеется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кабинете №11, 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свободный доступ к телефону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вахте</w:t>
            </w:r>
            <w:r w:rsidRPr="00C51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 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 </w:t>
            </w:r>
            <w:r w:rsidRP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76D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питания </w:t>
            </w:r>
            <w:r w:rsidRPr="00D75FA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обучающихся, воспитанников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915910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76D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C32856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питания </w:t>
            </w:r>
            <w:r w:rsidR="00F9049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C276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ДО "ДШИ"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Сосногорск </w:t>
            </w:r>
          </w:p>
          <w:p w:rsidR="00F90490" w:rsidRPr="00D75FAD" w:rsidRDefault="00F90490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Default="00F90490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Pr="00F90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 – учительская </w:t>
            </w:r>
          </w:p>
          <w:p w:rsidR="00F90490" w:rsidRPr="00F90490" w:rsidRDefault="00F90490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4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(16,6 м²)</w:t>
            </w:r>
          </w:p>
          <w:p w:rsidR="00EC276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приема пищи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которой имеются -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икроволновая печь, посуда, холодильник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, чайник.</w:t>
            </w:r>
          </w:p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EC276D" w:rsidRPr="00D75FAD" w:rsidRDefault="00EC276D" w:rsidP="00E22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2B4E"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</w:t>
            </w:r>
            <w:r w:rsidR="00E22B4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22B4E"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оперативное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gramStart"/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3557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"Сосногорск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 от 23.03.2009 №200 о закреплении имущества на праве оперативного пользования</w:t>
            </w:r>
          </w:p>
          <w:p w:rsidR="00EC276D" w:rsidRPr="006C5620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EC276D" w:rsidRPr="00D75FAD" w:rsidRDefault="00EC276D" w:rsidP="00EC27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11-11—19/0032009-280</w:t>
            </w:r>
          </w:p>
          <w:p w:rsidR="004552D9" w:rsidRDefault="004552D9" w:rsidP="0045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87422000000</w:t>
            </w:r>
          </w:p>
          <w:p w:rsidR="004552D9" w:rsidRPr="00D75FAD" w:rsidRDefault="004552D9" w:rsidP="0045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87626122001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6D" w:rsidRPr="00D75FAD" w:rsidRDefault="00EC276D" w:rsidP="00EC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11-11-19/003/2009-281</w:t>
            </w:r>
          </w:p>
        </w:tc>
      </w:tr>
      <w:tr w:rsidR="00F90490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 работников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0490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ДО "ДШИ"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Сосногорск </w:t>
            </w:r>
          </w:p>
          <w:p w:rsidR="00F90490" w:rsidRPr="00D75FAD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F90490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Сосногорск,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Советская,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корпус 1</w:t>
            </w:r>
          </w:p>
          <w:p w:rsidR="00F90490" w:rsidRPr="00F90490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 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 </w:t>
            </w:r>
            <w:r w:rsidRP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0490" w:rsidRPr="00C32856" w:rsidTr="00F9049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Помещения для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 работников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0490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ДО "ДШИ"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Сосногорск </w:t>
            </w:r>
          </w:p>
          <w:p w:rsidR="00F90490" w:rsidRPr="00D75FAD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F90490" w:rsidRDefault="00F90490" w:rsidP="00F90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Сосногорск,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 лет Октября,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F90490" w:rsidRPr="00F90490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 имуществом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района "Сосногорск </w:t>
            </w:r>
            <w:r w:rsidRPr="00F03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C32856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90" w:rsidRPr="00D75FAD" w:rsidRDefault="00F90490" w:rsidP="00F9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514"/>
      <w:bookmarkEnd w:id="2"/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EA1" w:rsidRPr="00A37004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Обеспечение образовательного процесса в каждом</w:t>
      </w:r>
      <w:r w:rsidR="00D75FAD"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D75FAD"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учебными кабинетами, </w:t>
      </w: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для проведения практических занятий,</w:t>
      </w:r>
      <w:r w:rsidR="00D75FAD"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физической культуры и спорта, необходимых для осуществления образовательной деятельности по заявленным к лицензированию</w:t>
      </w:r>
      <w:r w:rsidR="00D75FAD"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7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 программам</w:t>
      </w:r>
    </w:p>
    <w:p w:rsidR="00F63EA1" w:rsidRPr="00C32856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3308"/>
        <w:gridCol w:w="2551"/>
        <w:gridCol w:w="1418"/>
        <w:gridCol w:w="2409"/>
        <w:gridCol w:w="1560"/>
      </w:tblGrid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w:anchor="Par1630" w:tooltip="Ссылка на текущий документ" w:history="1">
              <w:r w:rsidRPr="00C328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w:anchor="Par1630" w:tooltip="Ссылка на текущий документ" w:history="1">
              <w:r w:rsidRPr="00C328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- основание возникновения права (указываются реквизиты и сроки действия) </w:t>
            </w:r>
            <w:hyperlink w:anchor="Par1630" w:tooltip="Ссылка на текущий документ" w:history="1">
              <w:r w:rsidRPr="00C3285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6F1B44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1B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</w:t>
            </w:r>
            <w:r w:rsidR="00322220" w:rsidRPr="006F1B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базы установленным требованиям</w:t>
            </w:r>
            <w:hyperlink w:anchor="Par1632" w:tooltip="Ссылка на текущий документ" w:history="1">
              <w:r w:rsidRPr="006F1B44">
                <w:rPr>
                  <w:rFonts w:ascii="Times New Roman" w:eastAsia="Times New Roman" w:hAnsi="Times New Roman" w:cs="Times New Roman"/>
                  <w:color w:val="0000FF"/>
                  <w:sz w:val="12"/>
                  <w:szCs w:val="12"/>
                  <w:lang w:eastAsia="ru-RU"/>
                </w:rPr>
                <w:t>&lt;4&gt;</w:t>
              </w:r>
            </w:hyperlink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322220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:rsidR="009F7B18" w:rsidRPr="009F7B18" w:rsidRDefault="009F7B18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E" w:rsidRPr="00D75FAD" w:rsidRDefault="00E22B4E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E22B4E" w:rsidRDefault="00E22B4E" w:rsidP="00E22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E" w:rsidRPr="00D75FAD" w:rsidRDefault="00E22B4E" w:rsidP="00E22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F63EA1" w:rsidRPr="00C32856" w:rsidRDefault="00E22B4E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B4E" w:rsidRDefault="00E22B4E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E22B4E" w:rsidRPr="006C5620" w:rsidRDefault="00E22B4E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F63EA1" w:rsidRPr="00C32856" w:rsidRDefault="00E22B4E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18" w:rsidRDefault="00F63EA1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  <w:p w:rsidR="006F1B44" w:rsidRPr="00E22B4E" w:rsidRDefault="006F1B44" w:rsidP="00E2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18" w:rsidRPr="00C32856" w:rsidRDefault="009F7B18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Живопись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B44" w:rsidRDefault="006F1B4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№1 (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32,4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х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удожественных дисциплин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обучающихся и преподавателя, навесная доска </w:t>
            </w:r>
            <w:proofErr w:type="spellStart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магнитомаркетная</w:t>
            </w:r>
            <w:proofErr w:type="spellEnd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№ 3 (</w:t>
            </w: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стории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искусств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для обучающихся и преподавателя, мольберты с планшетами для обучающихся, шкафы навесные, стеллаж, стулья и табуретки для обучающихся и преподавателя. Подвод воды и канализации.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№5 (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15,8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и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стории искусств»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Столы для обучающихся и преподавателя, шкаф, стеллаж, стулья и табуретки для обучающихся и преподавателя.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№6 (32,4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х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удожественных дисциплин»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обучающихся и преподавателя, навесная доска </w:t>
            </w:r>
            <w:proofErr w:type="spellStart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магнитомаркетная</w:t>
            </w:r>
            <w:proofErr w:type="spellEnd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, мольберты с планшетами для обучающихся, шкафы, стеллаж, стулья и табуретки для обучающихся и преподавателя. Видеопроектор на кронштейне, экран, ноутбук.</w:t>
            </w:r>
          </w:p>
          <w:p w:rsidR="006F1B44" w:rsidRPr="004E4312" w:rsidRDefault="006F1B4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6F1B44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Сосногорск,  </w:t>
            </w:r>
          </w:p>
          <w:p w:rsidR="00522582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Сосновский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522582" w:rsidRPr="006C5620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9F7B18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«Народные инструменты»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№7 (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32,4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г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итары, домры, ансамбля»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навесная доска </w:t>
            </w:r>
            <w:proofErr w:type="spellStart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магнитомаркетная</w:t>
            </w:r>
            <w:proofErr w:type="spellEnd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музыкальные инструменты: пианино-1, гитары-7, электрогитары-3, комбоусилители-3, домра - 1. Ноутбук. Стойки, подставки для </w:t>
            </w:r>
            <w:proofErr w:type="gramStart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ног  и</w:t>
            </w:r>
            <w:proofErr w:type="gramEnd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 для гитар, пюпитры, шкафы для одежды и документов, стулья для преподавателя и обучающихся.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№9 (15,9 м²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б</w:t>
            </w:r>
            <w:r w:rsidRPr="004E4312">
              <w:rPr>
                <w:rFonts w:ascii="Times New Roman" w:hAnsi="Times New Roman" w:cs="Times New Roman"/>
                <w:b/>
                <w:sz w:val="20"/>
                <w:szCs w:val="20"/>
              </w:rPr>
              <w:t>аян, аккордеон</w:t>
            </w:r>
            <w:r w:rsidRPr="004E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Стол для преподавателя, музыкальные инструменты: баяны (2 шт.), аккордеоны (1 шт.), пианино (1 шт.), шкаф для документов, тумбочка для инструментов, стулья для преподавателя и обучающихся, пюпитры.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№25 (15,8 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б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аян, аккордеон»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Стол для преподавателя, шкаф для документов, тумбочка для инструментов, стулья для преподавателя и обучающихся, пюпитры, подставки для ног, музыкальные инструменты: баяны (2 шт.), аккордеоны (3 шт.), пианино (1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522582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522582" w:rsidRPr="006C5620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«Фортепиано»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Кабинет №11 (17,</w:t>
            </w:r>
            <w:proofErr w:type="gramStart"/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Стол для преподавателя, стулья для преподавателя и обучающихся, пюпитры, музыкальные инструменты: пианино (2 шт.</w:t>
            </w:r>
            <w:proofErr w:type="gramStart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>),  шкафы</w:t>
            </w:r>
            <w:proofErr w:type="gramEnd"/>
            <w:r w:rsidRPr="004E4312">
              <w:rPr>
                <w:rFonts w:ascii="Times New Roman" w:hAnsi="Times New Roman" w:cs="Times New Roman"/>
                <w:sz w:val="20"/>
                <w:szCs w:val="20"/>
              </w:rPr>
              <w:t xml:space="preserve">  для одежды и документов, стол ученический, подставка под </w:t>
            </w:r>
            <w:r w:rsidRPr="004E43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ноги.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№12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преподавателя, стулья для преподавателя и обучающихся, пюпитры, музыкальные инструменты: пианино (2 шт.), </w:t>
            </w:r>
            <w:proofErr w:type="spellStart"/>
            <w:r w:rsidRPr="00B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 w:rsidRPr="00B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B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пианино,  шкафы</w:t>
            </w:r>
            <w:proofErr w:type="gramEnd"/>
            <w:r w:rsidRPr="00B7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одежды и документов, стол ученический, синтезатор на подставке, музыкальный центр, подставка под ноги.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№13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16,9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музыкальные инструменты: пианино (2 шт.),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 для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одежды и документов, стол ученический, подставка под ноги.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№15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15,2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шкафы  для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одежды и документов, стол ученический, музыкальные инструменты: пианино (2 шт.), синтезатор на подставке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(1шт.)</w:t>
            </w: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, подставка под ноги.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№17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Pr="004E431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музыкальные инструменты: пианино (2 шт.),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шкаф  для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подставка под ноги, вешалка для одежды.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Республика Коми,</w:t>
            </w:r>
          </w:p>
          <w:p w:rsidR="00522582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522582" w:rsidRPr="006C5620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9F7B18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Струнные инструменты - скрипка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№18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«Класс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смычковых инструментов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музыкальные инструменты: пианино (1 шт.), скрипки (2 шт.),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шкафы  для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одежды и документов,  подставка под ноги.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№19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16,8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«Класс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скрипки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музыкальные инструменты: пианино (2 шт.), скрипки (2 шт.), шкаф для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документов,  подставка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под ноги, вешалка для одежды.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522582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522582" w:rsidRPr="006C5620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9F7B1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Хоровое пение</w:t>
            </w:r>
            <w:r w:rsidR="00CE7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B75598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№20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33,3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CE70E6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«Хоровой класс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E70E6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Доска аудиторная 3х элем, хоровые подставки деревянные, стол для преподавателя, столы ученический 2- х местные стулья для преподавателя и обучающихся, шкафы для одежды и документов, пюпитры, музыкальные инструменты: пианино (1 шт.), цифровое пиан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 (1 шт.), подставка для ног.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Коми,</w:t>
            </w:r>
          </w:p>
          <w:p w:rsidR="00522582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Сосногорск,  Сосновский</w:t>
            </w:r>
            <w:proofErr w:type="gramEnd"/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переулок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D75FAD" w:rsidRDefault="00522582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75FAD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от 23.03.2009 №200 о закреплении имущества на праве оперативного пользования</w:t>
            </w:r>
          </w:p>
          <w:p w:rsidR="00522582" w:rsidRPr="006C5620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proofErr w:type="gramStart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 серия</w:t>
            </w:r>
            <w:proofErr w:type="gramEnd"/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АА №961665</w:t>
            </w:r>
          </w:p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20">
              <w:rPr>
                <w:rFonts w:ascii="Times New Roman" w:eastAsia="Times New Roman" w:hAnsi="Times New Roman" w:cs="Times New Roman"/>
                <w:sz w:val="20"/>
                <w:szCs w:val="20"/>
              </w:rPr>
              <w:t>от 09 апреля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0E6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C32856" w:rsidRDefault="00CE70E6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E22B4E" w:rsidRDefault="00CE70E6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 теоретических дисциплин (сольфеджио, музыкальная литература).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B75598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№16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19,3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CE70E6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«Класс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 дисциплин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E70E6" w:rsidRPr="00CE70E6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Доска аудиторная 3х элем, стол для преподавателя столы ученические 2-х местные, стулья для преподавателя и обучающихся, пюпитры, музыкальные инструменты: пианино (1 шт.), </w:t>
            </w:r>
            <w:proofErr w:type="spell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банкетка</w:t>
            </w:r>
            <w:proofErr w:type="spell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пианино,  </w:t>
            </w:r>
            <w:r w:rsidRPr="00E70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шкафы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 для одежды и документов, музыкальный центр, подставка под ноги.</w:t>
            </w:r>
          </w:p>
          <w:p w:rsidR="00CE70E6" w:rsidRPr="00B75598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№21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36,7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CE70E6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«Класс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 дисциплин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E70E6" w:rsidRPr="00B75598" w:rsidRDefault="00CE70E6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Доска аудиторная 3х элем, стол для преподавателя, столы ученический 2- х местные стулья для преподавателя и обучающихся, шкафы для одежды и документов, пюпитры, музыкальный центр, DVD, телевизор,</w:t>
            </w:r>
            <w:r w:rsidRPr="00E70F4C">
              <w:rPr>
                <w:sz w:val="20"/>
                <w:szCs w:val="20"/>
              </w:rPr>
              <w:t xml:space="preserve"> </w:t>
            </w:r>
            <w:proofErr w:type="spell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видеомагнитафон</w:t>
            </w:r>
            <w:proofErr w:type="spell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, ноутбук, музыкальный центр, магнитола, музыкальные инструменты: пианино (1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D75FAD" w:rsidRDefault="00CE70E6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D75FAD" w:rsidRDefault="00CE70E6" w:rsidP="005225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Default="00CE70E6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0E6" w:rsidRPr="00C32856" w:rsidRDefault="00CE70E6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  <w:p w:rsidR="001462A5" w:rsidRPr="00C32856" w:rsidRDefault="00522582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4E4312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220" w:rsidRPr="00322220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F63EA1" w:rsidRPr="00C32856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д.32 корпус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522582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«Фортепиано»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№22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16,8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F63EA1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для преподавателя, стулья для </w:t>
            </w:r>
            <w:r w:rsidRPr="0052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преподавателя и обучающихся, пюпитры, шкаф для документов, подставка под ноги, </w:t>
            </w:r>
            <w:proofErr w:type="gramStart"/>
            <w:r w:rsidRPr="0052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 для</w:t>
            </w:r>
            <w:proofErr w:type="gramEnd"/>
            <w:r w:rsidRPr="0052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одежды музыкальные инструменты: пианино (2 шт.).</w:t>
            </w:r>
          </w:p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№24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17,7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фортепиано»</w:t>
            </w:r>
          </w:p>
          <w:p w:rsidR="00522582" w:rsidRPr="00C32856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преподавателя, стулья для преподавателя и обучающихся, пюпитры, шкаф для документов, подставка под ноги, </w:t>
            </w:r>
            <w:proofErr w:type="gramStart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вешалка  для</w:t>
            </w:r>
            <w:proofErr w:type="gramEnd"/>
            <w:r w:rsidRPr="00E70F4C">
              <w:rPr>
                <w:rFonts w:ascii="Times New Roman" w:hAnsi="Times New Roman" w:cs="Times New Roman"/>
                <w:sz w:val="20"/>
                <w:szCs w:val="20"/>
              </w:rPr>
              <w:t xml:space="preserve"> одежды музыкальные инструменты: пианино (2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220" w:rsidRPr="00322220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Коми,</w:t>
            </w:r>
          </w:p>
          <w:p w:rsidR="00F63EA1" w:rsidRPr="00C32856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д.32 корпус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безвозмездного пользования (ссуды) муниципальным </w:t>
            </w: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EA1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522582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Хоровое пение. Предметы теоретических дисциплин (сольфеджио, музыкальная литература)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B75598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№36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16,8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522582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«Класс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теоретических дисциплин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F63EA1" w:rsidRPr="00C32856" w:rsidRDefault="00522582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Доска, стол для преподавателя, столы ученический 2- х местные стулья для преподавателя и обучающихся, кресло, шкафы для одежды и документов, пюпитры, компьютер в сборе (1 шт.),</w:t>
            </w:r>
            <w:r w:rsidRPr="00E70F4C">
              <w:rPr>
                <w:sz w:val="20"/>
                <w:szCs w:val="20"/>
              </w:rPr>
              <w:t xml:space="preserve"> </w:t>
            </w: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ИБП, сканер, принтер,</w:t>
            </w:r>
            <w:r w:rsidRPr="00E70F4C">
              <w:rPr>
                <w:sz w:val="20"/>
                <w:szCs w:val="20"/>
              </w:rPr>
              <w:t xml:space="preserve"> информационный </w:t>
            </w: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стенд с карманами, музыкальные инструменты: пианино (1 шт.).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220" w:rsidRPr="00322220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F63EA1" w:rsidRPr="00C32856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д.32 корпус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322220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A1" w:rsidRPr="00C32856" w:rsidRDefault="00F63EA1" w:rsidP="00C14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Хореографическое </w:t>
            </w:r>
            <w:r w:rsidR="003222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322220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№11 </w:t>
            </w:r>
            <w:r w:rsidR="00E51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(99,0 </w:t>
            </w:r>
            <w:r w:rsidR="00E51F4F"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="00E51F4F"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322220" w:rsidRDefault="00322220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хореографии»</w:t>
            </w:r>
          </w:p>
          <w:p w:rsidR="00322220" w:rsidRDefault="00322220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музыкальный центр (1 шт.), подставка под воду (1 шт.)</w:t>
            </w:r>
          </w:p>
          <w:p w:rsidR="00322220" w:rsidRPr="00B75598" w:rsidRDefault="00322220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220" w:rsidRPr="00322220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522582" w:rsidRPr="00C32856" w:rsidRDefault="00322220" w:rsidP="0032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д.32 корпус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322220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322220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</w:t>
            </w: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  <w:p w:rsidR="00322220" w:rsidRPr="00C32856" w:rsidRDefault="00322220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A37004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522582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лет Октября,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A37004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A37004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582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582" w:rsidRPr="00C32856" w:rsidRDefault="00522582" w:rsidP="005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004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ополнительная предпрофессиональная образовательная программа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Живопись</w:t>
            </w:r>
            <w:r w:rsidRPr="009F7B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№7 (30,6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и</w:t>
            </w:r>
            <w:r w:rsidRPr="00E51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стории искусства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37004" w:rsidRPr="00E51F4F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преподавателя, компьютер.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№11 (38,1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художественных дисциплин»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Кабинет №19 (33,2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«Класс художественных дисциплин»</w:t>
            </w:r>
          </w:p>
          <w:p w:rsidR="00A37004" w:rsidRPr="00C32856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Столы для обучающихся и преподавателя, мольберты с планшетами для обучающихся, стеллажи, стулья и табуретки для обучающихся и преподавателя.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A37004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лет Октября,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безвозмездного 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004" w:rsidRPr="00C32856" w:rsidTr="0052258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Предметы теоретических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дисциплин (сольфеджио, музыкальная литература)</w:t>
            </w:r>
            <w:r w:rsidR="00CE7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Кабинет №23 (33,2 </w:t>
            </w:r>
            <w:r w:rsidRPr="00B75598">
              <w:rPr>
                <w:rFonts w:ascii="Times New Roman" w:hAnsi="Times New Roman" w:cs="Times New Roman"/>
                <w:b/>
                <w:sz w:val="20"/>
                <w:szCs w:val="20"/>
              </w:rPr>
              <w:t>м²</w:t>
            </w:r>
            <w:r w:rsidRPr="00B7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 </w:t>
            </w:r>
          </w:p>
          <w:p w:rsidR="00A37004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«Класс теоретических дисциплин»</w:t>
            </w:r>
          </w:p>
          <w:p w:rsidR="00A37004" w:rsidRPr="00E51F4F" w:rsidRDefault="00A37004" w:rsidP="00CE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F4C">
              <w:rPr>
                <w:rFonts w:ascii="Times New Roman" w:hAnsi="Times New Roman" w:cs="Times New Roman"/>
                <w:sz w:val="20"/>
                <w:szCs w:val="20"/>
              </w:rPr>
              <w:t>Столы для обучающихся и преподавателя, стеллаж, стулья для обучающихся и преподавателя,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альный центр (1 шт.),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телевизор,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приставка, музыкальный инструмент: пианино.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A37004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Коми,</w:t>
            </w:r>
          </w:p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г. </w:t>
            </w:r>
            <w:proofErr w:type="gramStart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Сосногорск,  улица</w:t>
            </w:r>
            <w:proofErr w:type="gramEnd"/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лет Октября,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Безвозмездное </w:t>
            </w: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безвозмездного </w:t>
            </w:r>
            <w:r w:rsidRPr="00A37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(ссуды) муниципальным имуществом от 02.09.2019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004" w:rsidRPr="00C32856" w:rsidRDefault="00A37004" w:rsidP="00A3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EA1" w:rsidRPr="00ED0D5E" w:rsidRDefault="00F63EA1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r w:rsidR="00A37004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A37004" w:rsidRPr="00ED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A37004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_"        </w:t>
      </w:r>
      <w:r w:rsidR="00A37004" w:rsidRPr="00ED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="00A37004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A37004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ED0D5E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End"/>
    </w:p>
    <w:p w:rsidR="00ED0D5E" w:rsidRPr="00ED0D5E" w:rsidRDefault="00ED0D5E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1B44" w:rsidRDefault="006F1B4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3EA1" w:rsidRPr="00ED0D5E" w:rsidRDefault="00A37004" w:rsidP="00F6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МБУ ДО «ДШИ» г. Сосногорск</w:t>
      </w:r>
      <w:r w:rsidR="00F63EA1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63EA1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63EA1" w:rsidRPr="00ED0D5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D0D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Думбурович Лилия Леонидовна</w:t>
      </w:r>
    </w:p>
    <w:p w:rsidR="00F63EA1" w:rsidRPr="00C32856" w:rsidRDefault="006F1B44" w:rsidP="00A37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EA1" w:rsidRPr="00C3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   </w:t>
      </w:r>
      <w:r w:rsidR="00A37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ED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A37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3EA1" w:rsidRPr="00C328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руководителя   </w:t>
      </w:r>
      <w:r w:rsidR="00A370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F63EA1" w:rsidRPr="00C3285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F63EA1" w:rsidRDefault="00ED0D5E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D0D5E">
        <w:rPr>
          <w:rFonts w:ascii="Courier New" w:eastAsia="Times New Roman" w:hAnsi="Courier New" w:cs="Courier New"/>
          <w:sz w:val="24"/>
          <w:szCs w:val="24"/>
          <w:lang w:eastAsia="ru-RU"/>
        </w:rPr>
        <w:t>М.П.</w:t>
      </w: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1A" w:rsidRP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51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1651A" w:rsidRPr="0091651A" w:rsidRDefault="0091651A" w:rsidP="00ED0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51A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Юмшанова</w:t>
      </w:r>
    </w:p>
    <w:sectPr w:rsidR="0091651A" w:rsidRPr="0091651A" w:rsidSect="00F63EA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E5" w:rsidRDefault="002D26E5" w:rsidP="00C32856">
      <w:pPr>
        <w:spacing w:after="0" w:line="240" w:lineRule="auto"/>
      </w:pPr>
      <w:r>
        <w:separator/>
      </w:r>
    </w:p>
  </w:endnote>
  <w:endnote w:type="continuationSeparator" w:id="0">
    <w:p w:rsidR="002D26E5" w:rsidRDefault="002D26E5" w:rsidP="00C3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44" w:rsidRDefault="006F1B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E5" w:rsidRDefault="002D26E5" w:rsidP="00C32856">
      <w:pPr>
        <w:spacing w:after="0" w:line="240" w:lineRule="auto"/>
      </w:pPr>
      <w:r>
        <w:separator/>
      </w:r>
    </w:p>
  </w:footnote>
  <w:footnote w:type="continuationSeparator" w:id="0">
    <w:p w:rsidR="002D26E5" w:rsidRDefault="002D26E5" w:rsidP="00C32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83"/>
    <w:rsid w:val="0001571D"/>
    <w:rsid w:val="000A1958"/>
    <w:rsid w:val="000C3270"/>
    <w:rsid w:val="00100491"/>
    <w:rsid w:val="00130F75"/>
    <w:rsid w:val="001462A5"/>
    <w:rsid w:val="001E7BD5"/>
    <w:rsid w:val="002214DF"/>
    <w:rsid w:val="002B4E67"/>
    <w:rsid w:val="002D26E5"/>
    <w:rsid w:val="00322220"/>
    <w:rsid w:val="0035576B"/>
    <w:rsid w:val="004048F5"/>
    <w:rsid w:val="004552D9"/>
    <w:rsid w:val="004D20DE"/>
    <w:rsid w:val="004E4312"/>
    <w:rsid w:val="00522582"/>
    <w:rsid w:val="006C5620"/>
    <w:rsid w:val="006C718F"/>
    <w:rsid w:val="006F1B44"/>
    <w:rsid w:val="00703F4C"/>
    <w:rsid w:val="007D088A"/>
    <w:rsid w:val="00915910"/>
    <w:rsid w:val="0091651A"/>
    <w:rsid w:val="009C2264"/>
    <w:rsid w:val="009F7B18"/>
    <w:rsid w:val="00A018D2"/>
    <w:rsid w:val="00A37004"/>
    <w:rsid w:val="00A82111"/>
    <w:rsid w:val="00AD0C17"/>
    <w:rsid w:val="00B75598"/>
    <w:rsid w:val="00BC3512"/>
    <w:rsid w:val="00C112E8"/>
    <w:rsid w:val="00C148CD"/>
    <w:rsid w:val="00C32856"/>
    <w:rsid w:val="00C51111"/>
    <w:rsid w:val="00C57B21"/>
    <w:rsid w:val="00CE70E6"/>
    <w:rsid w:val="00CF5E83"/>
    <w:rsid w:val="00D0170F"/>
    <w:rsid w:val="00D26D1A"/>
    <w:rsid w:val="00D75FAD"/>
    <w:rsid w:val="00E22B4E"/>
    <w:rsid w:val="00E50485"/>
    <w:rsid w:val="00E51F4F"/>
    <w:rsid w:val="00E67D84"/>
    <w:rsid w:val="00EC276D"/>
    <w:rsid w:val="00ED0D5E"/>
    <w:rsid w:val="00F03F39"/>
    <w:rsid w:val="00F63EA1"/>
    <w:rsid w:val="00F74189"/>
    <w:rsid w:val="00F90490"/>
    <w:rsid w:val="00F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BEE4B-A073-48DB-BA54-84E9E77B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856"/>
  </w:style>
  <w:style w:type="paragraph" w:styleId="a5">
    <w:name w:val="footer"/>
    <w:basedOn w:val="a"/>
    <w:link w:val="a6"/>
    <w:uiPriority w:val="99"/>
    <w:unhideWhenUsed/>
    <w:rsid w:val="00C3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856"/>
  </w:style>
  <w:style w:type="paragraph" w:styleId="a7">
    <w:name w:val="Balloon Text"/>
    <w:basedOn w:val="a"/>
    <w:link w:val="a8"/>
    <w:uiPriority w:val="99"/>
    <w:semiHidden/>
    <w:unhideWhenUsed/>
    <w:rsid w:val="00D2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876F-D4F2-4B66-AEA4-27A30119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2020-03-05T08:27:00Z</cp:lastPrinted>
  <dcterms:created xsi:type="dcterms:W3CDTF">2020-02-12T12:44:00Z</dcterms:created>
  <dcterms:modified xsi:type="dcterms:W3CDTF">2020-03-05T08:28:00Z</dcterms:modified>
</cp:coreProperties>
</file>